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80" w:rsidRDefault="00B26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26180">
        <w:rPr>
          <w:rFonts w:ascii="Times New Roman" w:hAnsi="Times New Roman" w:cs="Times New Roman"/>
          <w:sz w:val="28"/>
          <w:szCs w:val="28"/>
        </w:rPr>
        <w:t xml:space="preserve">Реестр земельных участков </w:t>
      </w:r>
    </w:p>
    <w:p w:rsidR="00A94A73" w:rsidRPr="00B26180" w:rsidRDefault="00B26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6180">
        <w:rPr>
          <w:rFonts w:ascii="Times New Roman" w:hAnsi="Times New Roman" w:cs="Times New Roman"/>
          <w:sz w:val="28"/>
          <w:szCs w:val="28"/>
        </w:rPr>
        <w:t>с неоформленными объектами недвижимого имущества</w:t>
      </w:r>
    </w:p>
    <w:p w:rsidR="00B26180" w:rsidRDefault="00B26180">
      <w:pPr>
        <w:rPr>
          <w:rFonts w:ascii="Times New Roman" w:hAnsi="Times New Roman" w:cs="Times New Roman"/>
          <w:sz w:val="28"/>
          <w:szCs w:val="28"/>
        </w:rPr>
      </w:pPr>
      <w:r w:rsidRPr="00B26180">
        <w:rPr>
          <w:rFonts w:ascii="Times New Roman" w:hAnsi="Times New Roman" w:cs="Times New Roman"/>
          <w:sz w:val="28"/>
          <w:szCs w:val="28"/>
        </w:rPr>
        <w:t>Павлово-Посадского муниципального района Московской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2971"/>
      </w:tblGrid>
      <w:tr w:rsidR="00B26180" w:rsidTr="00B26180">
        <w:tc>
          <w:tcPr>
            <w:tcW w:w="704" w:type="dxa"/>
          </w:tcPr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552" w:type="dxa"/>
          </w:tcPr>
          <w:p w:rsid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971" w:type="dxa"/>
          </w:tcPr>
          <w:p w:rsid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  <w:p w:rsidR="00816042" w:rsidRDefault="0081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документам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</w:p>
          <w:p w:rsidR="008763BC" w:rsidRPr="00B26180" w:rsidRDefault="008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80" w:rsidRPr="00785E67" w:rsidTr="00B26180">
        <w:tc>
          <w:tcPr>
            <w:tcW w:w="704" w:type="dxa"/>
          </w:tcPr>
          <w:p w:rsidR="00B26180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26180" w:rsidRPr="00785E67" w:rsidRDefault="00793E77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B26180" w:rsidRPr="00785E67" w:rsidRDefault="0082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50:17:0011018:42</w:t>
            </w:r>
          </w:p>
        </w:tc>
        <w:tc>
          <w:tcPr>
            <w:tcW w:w="2971" w:type="dxa"/>
          </w:tcPr>
          <w:p w:rsidR="00B26180" w:rsidRPr="00785E67" w:rsidRDefault="00825651" w:rsidP="00BA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д. Кузнецы, дом 56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3575C" w:rsidRPr="00785E67" w:rsidRDefault="00793E77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77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50:17:0011304:63</w:t>
            </w:r>
          </w:p>
        </w:tc>
        <w:tc>
          <w:tcPr>
            <w:tcW w:w="2971" w:type="dxa"/>
          </w:tcPr>
          <w:p w:rsidR="00C3575C" w:rsidRPr="00785E67" w:rsidRDefault="0077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Кузнецы,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100а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3575C" w:rsidRPr="00785E67" w:rsidRDefault="00793E77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77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50:17:0020105:18</w:t>
            </w:r>
          </w:p>
        </w:tc>
        <w:tc>
          <w:tcPr>
            <w:tcW w:w="2971" w:type="dxa"/>
          </w:tcPr>
          <w:p w:rsidR="00C3575C" w:rsidRPr="00785E67" w:rsidRDefault="0077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д. Кузнецы, дом 109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3575C" w:rsidRPr="00785E67" w:rsidRDefault="00793E77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77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50:17:0020120:128</w:t>
            </w:r>
          </w:p>
        </w:tc>
        <w:tc>
          <w:tcPr>
            <w:tcW w:w="2971" w:type="dxa"/>
          </w:tcPr>
          <w:p w:rsidR="00C3575C" w:rsidRPr="00785E67" w:rsidRDefault="0077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 - Посадский район,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., д. Кузнецы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3575C" w:rsidRPr="00785E67" w:rsidRDefault="00793E77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77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50:17:0020104:72</w:t>
            </w:r>
          </w:p>
        </w:tc>
        <w:tc>
          <w:tcPr>
            <w:tcW w:w="2971" w:type="dxa"/>
          </w:tcPr>
          <w:p w:rsidR="00C3575C" w:rsidRPr="00785E67" w:rsidRDefault="0077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д. Кузнецы, ул. Новая, дом 23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3575C" w:rsidRPr="00785E67" w:rsidRDefault="00793E77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77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50:17:0020109:1</w:t>
            </w:r>
          </w:p>
        </w:tc>
        <w:tc>
          <w:tcPr>
            <w:tcW w:w="2971" w:type="dxa"/>
          </w:tcPr>
          <w:p w:rsidR="00C3575C" w:rsidRPr="00785E67" w:rsidRDefault="0077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Кузнецы,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"Колос ",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10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3575C" w:rsidRPr="00785E67" w:rsidRDefault="00793E77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77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50:17:0020107:8</w:t>
            </w:r>
          </w:p>
        </w:tc>
        <w:tc>
          <w:tcPr>
            <w:tcW w:w="2971" w:type="dxa"/>
          </w:tcPr>
          <w:p w:rsidR="00C3575C" w:rsidRPr="00785E67" w:rsidRDefault="0077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Кузнецы,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"Кузнецы",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8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3575C" w:rsidRPr="00785E67" w:rsidRDefault="00793E77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77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50:17:0020106:58</w:t>
            </w:r>
          </w:p>
        </w:tc>
        <w:tc>
          <w:tcPr>
            <w:tcW w:w="2971" w:type="dxa"/>
          </w:tcPr>
          <w:p w:rsidR="00C3575C" w:rsidRPr="00785E67" w:rsidRDefault="0077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Заозерье,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"Заозерье",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91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3575C" w:rsidRPr="00785E67" w:rsidRDefault="00793E77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77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50:17:0020110:233</w:t>
            </w:r>
          </w:p>
        </w:tc>
        <w:tc>
          <w:tcPr>
            <w:tcW w:w="2971" w:type="dxa"/>
          </w:tcPr>
          <w:p w:rsidR="00C3575C" w:rsidRPr="00785E67" w:rsidRDefault="0077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., д. Заозерье,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"Заозерье-280", уч. 63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3575C" w:rsidRPr="00785E67" w:rsidRDefault="00793E77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77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50:17:0020110:169</w:t>
            </w:r>
          </w:p>
        </w:tc>
        <w:tc>
          <w:tcPr>
            <w:tcW w:w="2971" w:type="dxa"/>
          </w:tcPr>
          <w:p w:rsidR="00C3575C" w:rsidRPr="00785E67" w:rsidRDefault="0077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Заозерье,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"Заозерье",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144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3575C" w:rsidRPr="00785E67" w:rsidRDefault="00793E77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77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50:17:0020113:34</w:t>
            </w:r>
          </w:p>
        </w:tc>
        <w:tc>
          <w:tcPr>
            <w:tcW w:w="2971" w:type="dxa"/>
          </w:tcPr>
          <w:p w:rsidR="00C3575C" w:rsidRPr="00785E67" w:rsidRDefault="0077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Заозерье,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"Кардиолог", дом 22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C3575C" w:rsidRPr="00785E67" w:rsidRDefault="00793E77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77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50:17:0020110:164</w:t>
            </w:r>
          </w:p>
        </w:tc>
        <w:tc>
          <w:tcPr>
            <w:tcW w:w="2971" w:type="dxa"/>
          </w:tcPr>
          <w:p w:rsidR="00C3575C" w:rsidRPr="00785E67" w:rsidRDefault="0077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Заозерье,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"Заозерье", дом 138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3575C" w:rsidRPr="00785E67" w:rsidRDefault="00793E77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BE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50:17:0020111:158</w:t>
            </w:r>
          </w:p>
        </w:tc>
        <w:tc>
          <w:tcPr>
            <w:tcW w:w="2971" w:type="dxa"/>
          </w:tcPr>
          <w:p w:rsidR="00C3575C" w:rsidRPr="00785E67" w:rsidRDefault="00BE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Заозерье,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"Заозерье-280",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23А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3575C" w:rsidRPr="00785E67" w:rsidRDefault="00793E77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BE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50:17:0020109:69</w:t>
            </w:r>
          </w:p>
        </w:tc>
        <w:tc>
          <w:tcPr>
            <w:tcW w:w="2971" w:type="dxa"/>
          </w:tcPr>
          <w:p w:rsidR="00C3575C" w:rsidRPr="00785E67" w:rsidRDefault="00BE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Заозерье,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"Яблонька-2",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15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3575C" w:rsidRPr="00785E67" w:rsidRDefault="00793E77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BE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50:17:0020112:257</w:t>
            </w:r>
          </w:p>
        </w:tc>
        <w:tc>
          <w:tcPr>
            <w:tcW w:w="2971" w:type="dxa"/>
          </w:tcPr>
          <w:p w:rsidR="00C3575C" w:rsidRPr="00785E67" w:rsidRDefault="00BE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Заозерье,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"Заозерье",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96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3575C" w:rsidRPr="00785E67" w:rsidRDefault="00793E77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1B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50:17:0020115:131</w:t>
            </w:r>
          </w:p>
        </w:tc>
        <w:tc>
          <w:tcPr>
            <w:tcW w:w="2971" w:type="dxa"/>
          </w:tcPr>
          <w:p w:rsidR="00C3575C" w:rsidRPr="00785E67" w:rsidRDefault="001B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бл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. Московская, р-н Павлово-Посадский, д. Заозерье,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"Природа-3",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4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3575C" w:rsidRPr="00785E67" w:rsidRDefault="00793E77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1B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50:17:0020112:167</w:t>
            </w:r>
          </w:p>
        </w:tc>
        <w:tc>
          <w:tcPr>
            <w:tcW w:w="2971" w:type="dxa"/>
          </w:tcPr>
          <w:p w:rsidR="00C3575C" w:rsidRPr="00785E67" w:rsidRDefault="001B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Заозерье,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"Заозерье",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126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3575C" w:rsidRPr="00785E67" w:rsidRDefault="001D60C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1B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</w:t>
            </w:r>
            <w:bookmarkStart w:id="0" w:name="_GoBack"/>
            <w:bookmarkEnd w:id="0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17:0020116:118</w:t>
            </w:r>
          </w:p>
        </w:tc>
        <w:tc>
          <w:tcPr>
            <w:tcW w:w="2971" w:type="dxa"/>
          </w:tcPr>
          <w:p w:rsidR="00C3575C" w:rsidRPr="00785E67" w:rsidRDefault="001B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Заозерье,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"Энтузиаст",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118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3575C" w:rsidRPr="00785E67" w:rsidRDefault="001D60C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1B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50:17:0020120:2</w:t>
            </w:r>
          </w:p>
        </w:tc>
        <w:tc>
          <w:tcPr>
            <w:tcW w:w="2971" w:type="dxa"/>
          </w:tcPr>
          <w:p w:rsidR="00C3575C" w:rsidRPr="00785E67" w:rsidRDefault="001B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Заозерье,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"Яблонька-2",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2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3575C" w:rsidRPr="00785E67" w:rsidRDefault="001D60C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1B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50:17:0020126:11</w:t>
            </w:r>
          </w:p>
        </w:tc>
        <w:tc>
          <w:tcPr>
            <w:tcW w:w="2971" w:type="dxa"/>
          </w:tcPr>
          <w:p w:rsidR="00C3575C" w:rsidRPr="00785E67" w:rsidRDefault="001B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Носырево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68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C3575C" w:rsidRPr="00785E67" w:rsidRDefault="001D60C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1B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50:17:0020125:13</w:t>
            </w:r>
          </w:p>
        </w:tc>
        <w:tc>
          <w:tcPr>
            <w:tcW w:w="2971" w:type="dxa"/>
          </w:tcPr>
          <w:p w:rsidR="00C3575C" w:rsidRPr="00785E67" w:rsidRDefault="001B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Носырево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27-а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C3575C" w:rsidRPr="00785E67" w:rsidRDefault="001D60C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9B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50:17:0020131:94</w:t>
            </w:r>
          </w:p>
        </w:tc>
        <w:tc>
          <w:tcPr>
            <w:tcW w:w="2971" w:type="dxa"/>
          </w:tcPr>
          <w:p w:rsidR="00C3575C" w:rsidRPr="00785E67" w:rsidRDefault="009B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Носырево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"Березка",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94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C3575C" w:rsidRPr="00785E67" w:rsidRDefault="001D60C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9B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50:17:0020131:124</w:t>
            </w:r>
          </w:p>
        </w:tc>
        <w:tc>
          <w:tcPr>
            <w:tcW w:w="2971" w:type="dxa"/>
          </w:tcPr>
          <w:p w:rsidR="00C3575C" w:rsidRPr="00785E67" w:rsidRDefault="009B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Носырево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"Березка",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101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C3575C" w:rsidRPr="00785E67" w:rsidRDefault="001D60C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9B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50:17:0020131:179</w:t>
            </w:r>
          </w:p>
        </w:tc>
        <w:tc>
          <w:tcPr>
            <w:tcW w:w="2971" w:type="dxa"/>
          </w:tcPr>
          <w:p w:rsidR="00C3575C" w:rsidRPr="00785E67" w:rsidRDefault="009B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Носырево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"Березка",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43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3575C" w:rsidRPr="00785E67" w:rsidRDefault="001D60C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50:17:0020131:159</w:t>
            </w:r>
          </w:p>
        </w:tc>
        <w:tc>
          <w:tcPr>
            <w:tcW w:w="2971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lastRenderedPageBreak/>
              <w:t>Носырево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"Березка",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24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2" w:type="dxa"/>
          </w:tcPr>
          <w:p w:rsidR="00C3575C" w:rsidRPr="00785E67" w:rsidRDefault="001D60C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50:17:0020131:166</w:t>
            </w:r>
          </w:p>
        </w:tc>
        <w:tc>
          <w:tcPr>
            <w:tcW w:w="2971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Носырево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"Березка",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30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C3575C" w:rsidRPr="00785E67" w:rsidRDefault="001D60C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50:17:0011301:99</w:t>
            </w:r>
          </w:p>
        </w:tc>
        <w:tc>
          <w:tcPr>
            <w:tcW w:w="2971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Михалево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52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C3575C" w:rsidRPr="00785E67" w:rsidRDefault="001D60C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50:17:0011301:163</w:t>
            </w:r>
          </w:p>
        </w:tc>
        <w:tc>
          <w:tcPr>
            <w:tcW w:w="2971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Михалево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39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C3575C" w:rsidRPr="00785E67" w:rsidRDefault="001D60C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50:17:0011301:66</w:t>
            </w:r>
          </w:p>
        </w:tc>
        <w:tc>
          <w:tcPr>
            <w:tcW w:w="2971" w:type="dxa"/>
          </w:tcPr>
          <w:p w:rsidR="00C3575C" w:rsidRPr="00785E67" w:rsidRDefault="003414F4" w:rsidP="00C0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д.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Михалево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25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C3575C" w:rsidRPr="00785E67" w:rsidRDefault="001D60C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50:17:0011301:52</w:t>
            </w:r>
          </w:p>
        </w:tc>
        <w:tc>
          <w:tcPr>
            <w:tcW w:w="2971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Михалево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11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C3575C" w:rsidRPr="00785E67" w:rsidRDefault="001D60C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50:17:0011301:17</w:t>
            </w:r>
          </w:p>
        </w:tc>
        <w:tc>
          <w:tcPr>
            <w:tcW w:w="2971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Михалево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8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C3575C" w:rsidRPr="00785E67" w:rsidRDefault="001D60C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50:17:0011301:148</w:t>
            </w:r>
          </w:p>
        </w:tc>
        <w:tc>
          <w:tcPr>
            <w:tcW w:w="2971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Михалево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66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C3575C" w:rsidRPr="00785E67" w:rsidRDefault="001D60C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50:17:0011301:18</w:t>
            </w:r>
          </w:p>
        </w:tc>
        <w:tc>
          <w:tcPr>
            <w:tcW w:w="2971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Михалево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1/1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C3575C" w:rsidRPr="00785E67" w:rsidRDefault="001D60C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50:17:0011301:152</w:t>
            </w:r>
          </w:p>
        </w:tc>
        <w:tc>
          <w:tcPr>
            <w:tcW w:w="2971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д.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Михалево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д. 1/3 Б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C3575C" w:rsidRPr="00785E67" w:rsidRDefault="001D60C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50:17:0011303:129</w:t>
            </w:r>
          </w:p>
        </w:tc>
        <w:tc>
          <w:tcPr>
            <w:tcW w:w="2971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д. Борисово, дом 45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C3575C" w:rsidRPr="00785E67" w:rsidRDefault="001D60C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50:17:0011303:105</w:t>
            </w:r>
          </w:p>
        </w:tc>
        <w:tc>
          <w:tcPr>
            <w:tcW w:w="2971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д. Борисово, дом 27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C3575C" w:rsidRPr="00785E67" w:rsidRDefault="001D60C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</w:t>
            </w:r>
            <w:r w:rsidR="00627694"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7:0011303:155, </w:t>
            </w:r>
          </w:p>
        </w:tc>
        <w:tc>
          <w:tcPr>
            <w:tcW w:w="2971" w:type="dxa"/>
          </w:tcPr>
          <w:p w:rsidR="00C3575C" w:rsidRPr="00785E67" w:rsidRDefault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д. Борисово, </w:t>
            </w:r>
            <w:r w:rsidR="00627694"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дом 60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C3575C" w:rsidRPr="00785E67" w:rsidRDefault="001D60C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6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50:17:0011303:377</w:t>
            </w:r>
          </w:p>
        </w:tc>
        <w:tc>
          <w:tcPr>
            <w:tcW w:w="2971" w:type="dxa"/>
          </w:tcPr>
          <w:p w:rsidR="00C3575C" w:rsidRPr="00785E67" w:rsidRDefault="006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Московская область, Павлово-Посадский район, д. Борисово</w:t>
            </w:r>
          </w:p>
        </w:tc>
      </w:tr>
      <w:tr w:rsidR="00C3575C" w:rsidRPr="00785E67" w:rsidTr="00B26180">
        <w:tc>
          <w:tcPr>
            <w:tcW w:w="704" w:type="dxa"/>
          </w:tcPr>
          <w:p w:rsidR="00C3575C" w:rsidRPr="00785E67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C3575C" w:rsidRPr="00785E67" w:rsidRDefault="001D60C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785E67" w:rsidRDefault="0062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50:17:0011303:129</w:t>
            </w:r>
          </w:p>
        </w:tc>
        <w:tc>
          <w:tcPr>
            <w:tcW w:w="2971" w:type="dxa"/>
          </w:tcPr>
          <w:p w:rsidR="00C3575C" w:rsidRPr="00785E67" w:rsidRDefault="00627694" w:rsidP="002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д. Борисово, дом 45</w:t>
            </w:r>
          </w:p>
        </w:tc>
      </w:tr>
      <w:tr w:rsidR="004B11EE" w:rsidRPr="00785E67" w:rsidTr="00B26180">
        <w:tc>
          <w:tcPr>
            <w:tcW w:w="704" w:type="dxa"/>
          </w:tcPr>
          <w:p w:rsidR="004B11EE" w:rsidRPr="00785E67" w:rsidRDefault="004B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4B11EE" w:rsidRPr="00785E67" w:rsidRDefault="001D60C4" w:rsidP="00C3575C">
            <w:pPr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4B11EE" w:rsidRPr="00785E67" w:rsidRDefault="00627694">
            <w:pPr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</w:pPr>
            <w:r w:rsidRPr="00785E67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50:17:0011313:104</w:t>
            </w:r>
          </w:p>
        </w:tc>
        <w:tc>
          <w:tcPr>
            <w:tcW w:w="2971" w:type="dxa"/>
          </w:tcPr>
          <w:p w:rsidR="004B11EE" w:rsidRPr="00785E67" w:rsidRDefault="00627694" w:rsidP="002B5530">
            <w:pPr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</w:pP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74 км шоссе Москва-Нижний Новгород,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</w:t>
            </w:r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lastRenderedPageBreak/>
              <w:t xml:space="preserve">"Локомотивное депо Железнодорожная", </w:t>
            </w:r>
            <w:proofErr w:type="spellStart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785E67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3</w:t>
            </w:r>
          </w:p>
        </w:tc>
      </w:tr>
    </w:tbl>
    <w:p w:rsidR="00B26180" w:rsidRPr="00785E67" w:rsidRDefault="00B26180">
      <w:pPr>
        <w:rPr>
          <w:rFonts w:ascii="Times New Roman" w:hAnsi="Times New Roman" w:cs="Times New Roman"/>
          <w:sz w:val="24"/>
          <w:szCs w:val="24"/>
        </w:rPr>
      </w:pPr>
    </w:p>
    <w:p w:rsidR="00B26180" w:rsidRPr="00785E67" w:rsidRDefault="00B26180">
      <w:pPr>
        <w:rPr>
          <w:rFonts w:ascii="Times New Roman" w:hAnsi="Times New Roman" w:cs="Times New Roman"/>
          <w:sz w:val="24"/>
          <w:szCs w:val="24"/>
        </w:rPr>
      </w:pPr>
    </w:p>
    <w:p w:rsidR="00B26180" w:rsidRPr="00785E67" w:rsidRDefault="00B26180">
      <w:pPr>
        <w:rPr>
          <w:rFonts w:ascii="Times New Roman" w:hAnsi="Times New Roman" w:cs="Times New Roman"/>
          <w:sz w:val="24"/>
          <w:szCs w:val="24"/>
        </w:rPr>
      </w:pPr>
    </w:p>
    <w:p w:rsidR="00B26180" w:rsidRPr="00785E67" w:rsidRDefault="00B26180">
      <w:pPr>
        <w:rPr>
          <w:rFonts w:ascii="Times New Roman" w:hAnsi="Times New Roman" w:cs="Times New Roman"/>
          <w:sz w:val="24"/>
          <w:szCs w:val="24"/>
        </w:rPr>
      </w:pPr>
    </w:p>
    <w:sectPr w:rsidR="00B26180" w:rsidRPr="0078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D7"/>
    <w:rsid w:val="00031AE5"/>
    <w:rsid w:val="000353DA"/>
    <w:rsid w:val="000675AA"/>
    <w:rsid w:val="000B2333"/>
    <w:rsid w:val="000F206B"/>
    <w:rsid w:val="00101949"/>
    <w:rsid w:val="00134E85"/>
    <w:rsid w:val="00136A05"/>
    <w:rsid w:val="0018729D"/>
    <w:rsid w:val="001A46DD"/>
    <w:rsid w:val="001A7AF2"/>
    <w:rsid w:val="001A7D8C"/>
    <w:rsid w:val="001B25C6"/>
    <w:rsid w:val="001D60C4"/>
    <w:rsid w:val="00236A56"/>
    <w:rsid w:val="002607D1"/>
    <w:rsid w:val="00276BA0"/>
    <w:rsid w:val="002956BA"/>
    <w:rsid w:val="002B1B7E"/>
    <w:rsid w:val="002B5530"/>
    <w:rsid w:val="002C006F"/>
    <w:rsid w:val="002C05EC"/>
    <w:rsid w:val="002D1EBC"/>
    <w:rsid w:val="002E177B"/>
    <w:rsid w:val="00304227"/>
    <w:rsid w:val="00332C4C"/>
    <w:rsid w:val="003414F4"/>
    <w:rsid w:val="00341998"/>
    <w:rsid w:val="00370BE8"/>
    <w:rsid w:val="003B3F95"/>
    <w:rsid w:val="003D7D41"/>
    <w:rsid w:val="00405077"/>
    <w:rsid w:val="00446112"/>
    <w:rsid w:val="0046451D"/>
    <w:rsid w:val="004866C4"/>
    <w:rsid w:val="00493DAB"/>
    <w:rsid w:val="004B11EE"/>
    <w:rsid w:val="004C0C84"/>
    <w:rsid w:val="00555C20"/>
    <w:rsid w:val="005701CA"/>
    <w:rsid w:val="0057090D"/>
    <w:rsid w:val="005754E4"/>
    <w:rsid w:val="005A2C99"/>
    <w:rsid w:val="005C0038"/>
    <w:rsid w:val="00627694"/>
    <w:rsid w:val="006425FC"/>
    <w:rsid w:val="00643975"/>
    <w:rsid w:val="006B613F"/>
    <w:rsid w:val="006C1440"/>
    <w:rsid w:val="006C630E"/>
    <w:rsid w:val="00755208"/>
    <w:rsid w:val="00774083"/>
    <w:rsid w:val="00785E67"/>
    <w:rsid w:val="00793E77"/>
    <w:rsid w:val="007C23BC"/>
    <w:rsid w:val="007E262E"/>
    <w:rsid w:val="007E4691"/>
    <w:rsid w:val="007E7B14"/>
    <w:rsid w:val="00800FCF"/>
    <w:rsid w:val="00811DFC"/>
    <w:rsid w:val="0081284C"/>
    <w:rsid w:val="00816042"/>
    <w:rsid w:val="00825651"/>
    <w:rsid w:val="008542AA"/>
    <w:rsid w:val="008763BC"/>
    <w:rsid w:val="008821E8"/>
    <w:rsid w:val="008960B6"/>
    <w:rsid w:val="008D63E5"/>
    <w:rsid w:val="00973AD9"/>
    <w:rsid w:val="009B12E3"/>
    <w:rsid w:val="009B4A91"/>
    <w:rsid w:val="009E116D"/>
    <w:rsid w:val="00A119FB"/>
    <w:rsid w:val="00A16BB0"/>
    <w:rsid w:val="00A203FD"/>
    <w:rsid w:val="00A4703E"/>
    <w:rsid w:val="00A915A1"/>
    <w:rsid w:val="00A94A73"/>
    <w:rsid w:val="00AA57D7"/>
    <w:rsid w:val="00AC7532"/>
    <w:rsid w:val="00AE4AAF"/>
    <w:rsid w:val="00B26180"/>
    <w:rsid w:val="00B94E4B"/>
    <w:rsid w:val="00BA076F"/>
    <w:rsid w:val="00BB56E9"/>
    <w:rsid w:val="00BB5D2D"/>
    <w:rsid w:val="00BC26EB"/>
    <w:rsid w:val="00BE310E"/>
    <w:rsid w:val="00C04B4D"/>
    <w:rsid w:val="00C06517"/>
    <w:rsid w:val="00C11732"/>
    <w:rsid w:val="00C16C4B"/>
    <w:rsid w:val="00C27CFA"/>
    <w:rsid w:val="00C3575C"/>
    <w:rsid w:val="00C432E4"/>
    <w:rsid w:val="00C86FFD"/>
    <w:rsid w:val="00CA7581"/>
    <w:rsid w:val="00CB7CCE"/>
    <w:rsid w:val="00D43A5F"/>
    <w:rsid w:val="00D818E9"/>
    <w:rsid w:val="00DD11D4"/>
    <w:rsid w:val="00DD28E8"/>
    <w:rsid w:val="00DD7DED"/>
    <w:rsid w:val="00E136B0"/>
    <w:rsid w:val="00ED2825"/>
    <w:rsid w:val="00EF6F5C"/>
    <w:rsid w:val="00F43BC9"/>
    <w:rsid w:val="00F829CF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A681-64B8-4A98-BB42-666D1A63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94E4B"/>
  </w:style>
  <w:style w:type="paragraph" w:styleId="a4">
    <w:name w:val="Balloon Text"/>
    <w:basedOn w:val="a"/>
    <w:link w:val="a5"/>
    <w:uiPriority w:val="99"/>
    <w:semiHidden/>
    <w:unhideWhenUsed/>
    <w:rsid w:val="00DD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umz13</dc:creator>
  <cp:keywords/>
  <dc:description/>
  <cp:lastModifiedBy>umz13</cp:lastModifiedBy>
  <cp:revision>30</cp:revision>
  <cp:lastPrinted>2017-01-10T06:00:00Z</cp:lastPrinted>
  <dcterms:created xsi:type="dcterms:W3CDTF">2016-12-12T05:53:00Z</dcterms:created>
  <dcterms:modified xsi:type="dcterms:W3CDTF">2017-01-10T06:21:00Z</dcterms:modified>
</cp:coreProperties>
</file>