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A" w:rsidRDefault="00FE2F56" w:rsidP="009C31B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E0157" w:rsidRPr="00BE0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92C41" w:rsidRDefault="009C31BA" w:rsidP="00C92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от 15.10.2015 №</w:t>
      </w:r>
      <w:r w:rsidR="00BF2EF3">
        <w:rPr>
          <w:rFonts w:ascii="Times New Roman" w:eastAsia="Times New Roman" w:hAnsi="Times New Roman" w:cs="Times New Roman"/>
          <w:sz w:val="24"/>
          <w:szCs w:val="24"/>
          <w:lang w:eastAsia="ru-RU"/>
        </w:rPr>
        <w:t>467-р</w:t>
      </w:r>
    </w:p>
    <w:p w:rsidR="00C92C41" w:rsidRPr="00C92C41" w:rsidRDefault="00C92C41" w:rsidP="00C92C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1E" w:rsidRDefault="00BA54FA" w:rsidP="009C31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F5B1E" w:rsidRDefault="00BA54FA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отделом финансового контроля и муниципальных программ Администрации Павлово-Посадского муниципального района контрольных мероприятий в рамках осуществления полномочий по </w:t>
      </w:r>
      <w:r w:rsidR="009F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контролю в сфере закупок товаров, работ, услуг для обеспечения муниципальных нужд в соответствии </w:t>
      </w:r>
      <w:r w:rsidR="009F5B1E" w:rsidRPr="009F5B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частями 8 и 9 статьи 99</w:t>
      </w:r>
      <w:r w:rsidR="009F5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05.04.2013 №44-ФЗ</w:t>
      </w:r>
    </w:p>
    <w:p w:rsidR="009F5B1E" w:rsidRDefault="009F5B1E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</w:p>
    <w:p w:rsidR="00BA54FA" w:rsidRDefault="009F5B1E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полугодие 2016 года.</w:t>
      </w:r>
    </w:p>
    <w:p w:rsidR="00BA54FA" w:rsidRDefault="00BA54FA" w:rsidP="009F5B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5015"/>
        <w:gridCol w:w="3288"/>
        <w:gridCol w:w="2669"/>
        <w:gridCol w:w="1752"/>
        <w:gridCol w:w="1502"/>
      </w:tblGrid>
      <w:tr w:rsidR="00C92C41" w:rsidTr="009F5B1E">
        <w:tc>
          <w:tcPr>
            <w:tcW w:w="560" w:type="dxa"/>
          </w:tcPr>
          <w:p w:rsidR="00BA54FA" w:rsidRDefault="00BA54FA" w:rsidP="00BA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38" w:type="dxa"/>
          </w:tcPr>
          <w:p w:rsidR="00BA54FA" w:rsidRDefault="009F5B1E" w:rsidP="00BA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контроля</w:t>
            </w:r>
          </w:p>
        </w:tc>
        <w:tc>
          <w:tcPr>
            <w:tcW w:w="2868" w:type="dxa"/>
          </w:tcPr>
          <w:p w:rsidR="00BA54FA" w:rsidRDefault="00BA54FA" w:rsidP="00BA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3311" w:type="dxa"/>
          </w:tcPr>
          <w:p w:rsidR="00BA54FA" w:rsidRPr="00C92C41" w:rsidRDefault="00CA3621" w:rsidP="00BA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учреждения</w:t>
            </w:r>
            <w:r w:rsidR="00C9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C9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ИНН</w:t>
            </w:r>
          </w:p>
        </w:tc>
        <w:tc>
          <w:tcPr>
            <w:tcW w:w="1755" w:type="dxa"/>
          </w:tcPr>
          <w:p w:rsidR="00BA54FA" w:rsidRDefault="00BA54FA" w:rsidP="00BA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254" w:type="dxa"/>
          </w:tcPr>
          <w:p w:rsidR="00BA54FA" w:rsidRDefault="009F5B1E" w:rsidP="009F5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начала проверки</w:t>
            </w:r>
          </w:p>
        </w:tc>
      </w:tr>
      <w:tr w:rsidR="00C92C41" w:rsidRPr="00BE0157" w:rsidTr="009F5B1E">
        <w:tc>
          <w:tcPr>
            <w:tcW w:w="0" w:type="auto"/>
            <w:hideMark/>
          </w:tcPr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F5B1E" w:rsidRPr="00223B67" w:rsidRDefault="009F5B1E" w:rsidP="00E479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hyperlink r:id="rId6" w:tooltip="На Главную страницу" w:history="1">
              <w:r w:rsidRPr="00223B67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средняя общеобразовательная школа №24 Павлово-Посадского муниципального района.</w:t>
              </w:r>
            </w:hyperlink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B1E" w:rsidRPr="00223B67" w:rsidRDefault="00CA3621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контроля в рамках соблюдения </w:t>
            </w: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gramStart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ст. 99 Федерального закона от 05.04.2013 г. № 44-ФЗ.</w:t>
            </w:r>
          </w:p>
        </w:tc>
        <w:tc>
          <w:tcPr>
            <w:tcW w:w="0" w:type="auto"/>
            <w:hideMark/>
          </w:tcPr>
          <w:p w:rsidR="009F5B1E" w:rsidRDefault="00CA36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hAnsi="Times New Roman" w:cs="Times New Roman"/>
                <w:sz w:val="24"/>
                <w:szCs w:val="24"/>
              </w:rPr>
              <w:t>142500, Московская область, Павловский Посад, 1пер. 1 Мая</w:t>
            </w:r>
          </w:p>
          <w:p w:rsidR="00C92C41" w:rsidRPr="00C92C41" w:rsidRDefault="00C92C41" w:rsidP="00CA3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ИНН-</w:t>
            </w:r>
            <w:r w:rsidRPr="00C92C41">
              <w:rPr>
                <w:rFonts w:ascii="Times New Roman" w:hAnsi="Times New Roman" w:cs="Times New Roman"/>
                <w:b/>
                <w:sz w:val="24"/>
                <w:szCs w:val="24"/>
              </w:rPr>
              <w:t>5035021191</w:t>
            </w:r>
          </w:p>
        </w:tc>
        <w:tc>
          <w:tcPr>
            <w:tcW w:w="0" w:type="auto"/>
            <w:hideMark/>
          </w:tcPr>
          <w:p w:rsidR="009F5B1E" w:rsidRPr="00BE0157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hideMark/>
          </w:tcPr>
          <w:p w:rsidR="009F5B1E" w:rsidRDefault="00DB3449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по 22 я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</w:t>
            </w:r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C92C41" w:rsidRPr="00BE0157" w:rsidTr="009F5B1E">
        <w:tc>
          <w:tcPr>
            <w:tcW w:w="0" w:type="auto"/>
            <w:hideMark/>
          </w:tcPr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F5B1E" w:rsidRPr="00BE0157" w:rsidRDefault="009F5B1E" w:rsidP="00893156">
            <w:pPr>
              <w:pStyle w:val="meta"/>
            </w:pPr>
            <w:r>
              <w:t>Муниципальное образовательное учреждение</w:t>
            </w:r>
            <w:r w:rsidRPr="00223B67">
              <w:t xml:space="preserve"> </w:t>
            </w:r>
            <w:hyperlink r:id="rId7" w:tooltip="На Главную страницу" w:history="1">
              <w:r w:rsidR="00DB3449" w:rsidRPr="00223B67">
                <w:rPr>
                  <w:rStyle w:val="a3"/>
                  <w:color w:val="auto"/>
                  <w:u w:val="none"/>
                </w:rPr>
                <w:t>средняя</w:t>
              </w:r>
              <w:r w:rsidRPr="00223B67">
                <w:rPr>
                  <w:rStyle w:val="a3"/>
                  <w:color w:val="auto"/>
                  <w:u w:val="none"/>
                </w:rPr>
                <w:t xml:space="preserve"> общеобразовательная школа №18 имени Н.В. Менчинского Павлово-Посадского муниципального района Московской области</w:t>
              </w:r>
            </w:hyperlink>
          </w:p>
        </w:tc>
        <w:tc>
          <w:tcPr>
            <w:tcW w:w="0" w:type="auto"/>
            <w:hideMark/>
          </w:tcPr>
          <w:p w:rsidR="009F5B1E" w:rsidRPr="00223B67" w:rsidRDefault="00CA3621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контроля в рамках соблюдения</w:t>
            </w: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proofErr w:type="gramStart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ст. 99 Федерального закона от 05.04.2013 г. № 44-ФЗ.</w:t>
            </w:r>
          </w:p>
        </w:tc>
        <w:tc>
          <w:tcPr>
            <w:tcW w:w="0" w:type="auto"/>
            <w:hideMark/>
          </w:tcPr>
          <w:p w:rsidR="009F5B1E" w:rsidRDefault="00CA36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hAnsi="Times New Roman" w:cs="Times New Roman"/>
                <w:sz w:val="24"/>
                <w:szCs w:val="24"/>
              </w:rPr>
              <w:t>142500, Московская область, Павловский Посад, Мира, 1</w:t>
            </w:r>
          </w:p>
          <w:p w:rsidR="00C92C41" w:rsidRPr="00C92C41" w:rsidRDefault="00C92C41" w:rsidP="00CA3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ИНН-</w:t>
            </w:r>
            <w:r w:rsidRPr="00C92C41">
              <w:rPr>
                <w:rFonts w:ascii="Times New Roman" w:hAnsi="Times New Roman" w:cs="Times New Roman"/>
                <w:b/>
                <w:sz w:val="24"/>
                <w:szCs w:val="24"/>
              </w:rPr>
              <w:t>5035003481</w:t>
            </w:r>
          </w:p>
        </w:tc>
        <w:tc>
          <w:tcPr>
            <w:tcW w:w="0" w:type="auto"/>
            <w:hideMark/>
          </w:tcPr>
          <w:p w:rsidR="009F5B1E" w:rsidRPr="00BE0157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hideMark/>
          </w:tcPr>
          <w:p w:rsidR="009F5B1E" w:rsidRDefault="00DB3449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по 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евраля</w:t>
            </w:r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C92C41" w:rsidRPr="00BE0157" w:rsidTr="009F5B1E">
        <w:tc>
          <w:tcPr>
            <w:tcW w:w="0" w:type="auto"/>
            <w:hideMark/>
          </w:tcPr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5B1E" w:rsidRPr="00223B67" w:rsidRDefault="009F5B1E" w:rsidP="00893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hyperlink r:id="rId8" w:tooltip="На Главную страницу" w:history="1">
              <w:r w:rsidRPr="00223B67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средняя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 xml:space="preserve"> общеобразовательная школа №</w:t>
              </w:r>
              <w:r w:rsidRPr="00223B67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11 Павлово-Посадского муниципального района.</w:t>
              </w:r>
            </w:hyperlink>
          </w:p>
        </w:tc>
        <w:tc>
          <w:tcPr>
            <w:tcW w:w="0" w:type="auto"/>
            <w:hideMark/>
          </w:tcPr>
          <w:p w:rsidR="009F5B1E" w:rsidRPr="00223B67" w:rsidRDefault="00CA3621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контроля в рамках соблюдения</w:t>
            </w: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proofErr w:type="gramStart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ст. 99 Федерального закона от 05.04.2013 г. № 44-ФЗ.</w:t>
            </w:r>
            <w:r w:rsidR="00C9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5B1E" w:rsidRDefault="00CA3621" w:rsidP="00E4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67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Павлово-Посадский район, Большие Дворы пос., Спортивная улица, 12</w:t>
            </w:r>
          </w:p>
          <w:p w:rsidR="00C92C41" w:rsidRPr="00C92C41" w:rsidRDefault="00C92C41" w:rsidP="00E479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ИНН-5035020374</w:t>
            </w:r>
          </w:p>
        </w:tc>
        <w:tc>
          <w:tcPr>
            <w:tcW w:w="0" w:type="auto"/>
            <w:hideMark/>
          </w:tcPr>
          <w:p w:rsidR="009F5B1E" w:rsidRPr="00BE0157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hideMark/>
          </w:tcPr>
          <w:p w:rsidR="009F5B1E" w:rsidRDefault="00DB3449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10 м</w:t>
            </w:r>
            <w:r w:rsidR="009F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F5B1E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41" w:rsidRPr="00BE0157" w:rsidTr="009F5B1E">
        <w:tc>
          <w:tcPr>
            <w:tcW w:w="0" w:type="auto"/>
            <w:hideMark/>
          </w:tcPr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F5B1E" w:rsidRPr="00F7434E" w:rsidRDefault="009F5B1E" w:rsidP="00E479DC">
            <w:pPr>
              <w:pStyle w:val="meta"/>
            </w:pPr>
            <w:r>
              <w:t xml:space="preserve">Муниципальное образовательное учреждение </w:t>
            </w:r>
            <w:hyperlink r:id="rId9" w:tooltip="На Главную страницу" w:history="1">
              <w:r w:rsidRPr="00F7434E">
                <w:rPr>
                  <w:rStyle w:val="a3"/>
                  <w:color w:val="auto"/>
                  <w:u w:val="none"/>
                </w:rPr>
                <w:t>лицей № 1 Павлово-Посадского муниципального района Московской области</w:t>
              </w:r>
            </w:hyperlink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3621" w:rsidRPr="00F31E18" w:rsidRDefault="00CA3621" w:rsidP="00CA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 в рамках соблюдения</w:t>
            </w:r>
          </w:p>
          <w:p w:rsidR="009F5B1E" w:rsidRPr="00F7434E" w:rsidRDefault="00CA3621" w:rsidP="00CA3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proofErr w:type="gramStart"/>
            <w:r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ст. 99 Федерального закона от 05.04.2013 г. № 44-ФЗ.</w:t>
            </w:r>
          </w:p>
        </w:tc>
        <w:tc>
          <w:tcPr>
            <w:tcW w:w="0" w:type="auto"/>
            <w:hideMark/>
          </w:tcPr>
          <w:p w:rsidR="00F31E18" w:rsidRDefault="00CA36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34E">
              <w:rPr>
                <w:rFonts w:ascii="Times New Roman" w:hAnsi="Times New Roman" w:cs="Times New Roman"/>
                <w:sz w:val="24"/>
                <w:szCs w:val="24"/>
              </w:rPr>
              <w:t>142500, Московская область, Павловский Посад, Сенная, 42</w:t>
            </w:r>
          </w:p>
          <w:p w:rsidR="00C92C41" w:rsidRPr="00C92C41" w:rsidRDefault="00C92C41" w:rsidP="00CA3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ИНН-5035021258</w:t>
            </w:r>
          </w:p>
        </w:tc>
        <w:tc>
          <w:tcPr>
            <w:tcW w:w="0" w:type="auto"/>
            <w:hideMark/>
          </w:tcPr>
          <w:p w:rsidR="009F5B1E" w:rsidRPr="00BE0157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hideMark/>
          </w:tcPr>
          <w:p w:rsidR="009F5B1E" w:rsidRPr="00BE0157" w:rsidRDefault="00FD45D4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DB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r w:rsidR="009F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B1E"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C92C41" w:rsidRPr="00BE0157" w:rsidTr="009F5B1E">
        <w:tc>
          <w:tcPr>
            <w:tcW w:w="0" w:type="auto"/>
            <w:hideMark/>
          </w:tcPr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F5B1E" w:rsidRPr="00F31E18" w:rsidRDefault="009F5B1E" w:rsidP="00E479DC">
            <w:pPr>
              <w:pStyle w:val="meta"/>
            </w:pPr>
            <w:r w:rsidRPr="00F31E18">
              <w:t>Муниципальное</w:t>
            </w:r>
            <w:r w:rsidR="00F31E18" w:rsidRPr="00F31E18">
              <w:t xml:space="preserve"> дошкольное</w:t>
            </w:r>
            <w:r w:rsidRPr="00F31E18">
              <w:t xml:space="preserve"> образовательное учреждение</w:t>
            </w:r>
            <w:r w:rsidR="00F31E18" w:rsidRPr="00F31E18">
              <w:t xml:space="preserve"> детский сад №20 «</w:t>
            </w:r>
            <w:proofErr w:type="spellStart"/>
            <w:r w:rsidR="00F31E18" w:rsidRPr="00F31E18">
              <w:t>Журавушка</w:t>
            </w:r>
            <w:proofErr w:type="spellEnd"/>
            <w:r w:rsidR="00F31E18" w:rsidRPr="00F31E18">
              <w:t xml:space="preserve">» </w:t>
            </w:r>
            <w:proofErr w:type="spellStart"/>
            <w:r w:rsidR="00F31E18" w:rsidRPr="00F31E18">
              <w:t>общеразвивающего</w:t>
            </w:r>
            <w:proofErr w:type="spellEnd"/>
            <w:r w:rsidR="00F31E18" w:rsidRPr="00F31E18">
              <w:t xml:space="preserve"> вида</w:t>
            </w:r>
            <w:hyperlink r:id="rId10" w:tooltip="На Главную страницу" w:history="1">
              <w:r w:rsidRPr="00F31E18">
                <w:rPr>
                  <w:rStyle w:val="a3"/>
                  <w:color w:val="auto"/>
                  <w:u w:val="none"/>
                </w:rPr>
                <w:t xml:space="preserve"> Павлово-Посадского муниципального района Московской области</w:t>
              </w:r>
            </w:hyperlink>
          </w:p>
          <w:p w:rsidR="009F5B1E" w:rsidRPr="00F31E18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B1E" w:rsidRPr="00F31E18" w:rsidRDefault="00CA3621" w:rsidP="00F31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контроля в рамках соблюдения</w:t>
            </w: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proofErr w:type="gramStart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ст. 99 Федерального закона от 05.04.2013 г. № 44-ФЗ.</w:t>
            </w:r>
          </w:p>
        </w:tc>
        <w:tc>
          <w:tcPr>
            <w:tcW w:w="0" w:type="auto"/>
            <w:hideMark/>
          </w:tcPr>
          <w:p w:rsidR="00CA3621" w:rsidRPr="00F31E18" w:rsidRDefault="00CA36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18">
              <w:rPr>
                <w:rFonts w:ascii="Times New Roman" w:hAnsi="Times New Roman" w:cs="Times New Roman"/>
                <w:sz w:val="24"/>
                <w:szCs w:val="24"/>
              </w:rPr>
              <w:t>142502, Московская</w:t>
            </w:r>
          </w:p>
          <w:p w:rsidR="00C92C41" w:rsidRDefault="00CA36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18">
              <w:rPr>
                <w:rFonts w:ascii="Times New Roman" w:hAnsi="Times New Roman" w:cs="Times New Roman"/>
                <w:sz w:val="24"/>
                <w:szCs w:val="24"/>
              </w:rPr>
              <w:t xml:space="preserve">область, Павлово-Посадский район, </w:t>
            </w:r>
            <w:proofErr w:type="gramStart"/>
            <w:r w:rsidRPr="00F31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1E18">
              <w:rPr>
                <w:rFonts w:ascii="Times New Roman" w:hAnsi="Times New Roman" w:cs="Times New Roman"/>
                <w:sz w:val="24"/>
                <w:szCs w:val="24"/>
              </w:rPr>
              <w:t xml:space="preserve">. Павловский Посад, ул. Фрунзе, д. 4 </w:t>
            </w:r>
          </w:p>
          <w:p w:rsidR="009F5B1E" w:rsidRPr="00C92C41" w:rsidRDefault="00C92C41" w:rsidP="00CA3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ИНН-</w:t>
            </w:r>
            <w:r w:rsidRPr="00C92C41">
              <w:rPr>
                <w:rFonts w:ascii="Times New Roman" w:hAnsi="Times New Roman" w:cs="Times New Roman"/>
                <w:b/>
                <w:sz w:val="24"/>
                <w:szCs w:val="24"/>
              </w:rPr>
              <w:t>5035020424</w:t>
            </w:r>
            <w:r w:rsidR="00CA3621" w:rsidRPr="00C92C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B1E" w:rsidRPr="00F31E18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9F5B1E" w:rsidRPr="00F31E18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B1E" w:rsidRPr="00F31E18" w:rsidRDefault="00FD45D4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  <w:r w:rsidR="009F5B1E"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B1E" w:rsidRPr="00F31E18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  <w:tr w:rsidR="00C92C41" w:rsidRPr="00BE0157" w:rsidTr="009F5B1E">
        <w:tc>
          <w:tcPr>
            <w:tcW w:w="0" w:type="auto"/>
            <w:hideMark/>
          </w:tcPr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F5B1E" w:rsidRPr="00265144" w:rsidRDefault="009F5B1E" w:rsidP="00E479DC">
            <w:pPr>
              <w:pStyle w:val="meta"/>
            </w:pPr>
            <w:r>
              <w:t>Муниципальное бюджетное дошкольное образовательное учреждение</w:t>
            </w:r>
            <w:r w:rsidRPr="00265144">
              <w:t xml:space="preserve"> </w:t>
            </w:r>
            <w:hyperlink r:id="rId11" w:tooltip="На Главную страницу" w:history="1">
              <w:r>
                <w:rPr>
                  <w:rStyle w:val="a3"/>
                  <w:color w:val="auto"/>
                  <w:u w:val="none"/>
                </w:rPr>
                <w:t>ц</w:t>
              </w:r>
              <w:r w:rsidRPr="00265144">
                <w:rPr>
                  <w:rStyle w:val="a3"/>
                  <w:color w:val="auto"/>
                  <w:u w:val="none"/>
                </w:rPr>
                <w:t>ентр развития ребёнка</w:t>
              </w:r>
              <w:r w:rsidR="00C92C41">
                <w:rPr>
                  <w:rStyle w:val="a3"/>
                  <w:color w:val="auto"/>
                  <w:u w:val="none"/>
                </w:rPr>
                <w:t xml:space="preserve"> </w:t>
              </w:r>
              <w:r w:rsidRPr="00265144">
                <w:rPr>
                  <w:rStyle w:val="a3"/>
                  <w:color w:val="auto"/>
                  <w:u w:val="none"/>
                </w:rPr>
                <w:t>-</w:t>
              </w:r>
              <w:r w:rsidR="00C92C41">
                <w:rPr>
                  <w:rStyle w:val="a3"/>
                  <w:color w:val="auto"/>
                  <w:u w:val="none"/>
                </w:rPr>
                <w:t xml:space="preserve"> </w:t>
              </w:r>
              <w:r w:rsidRPr="00265144">
                <w:rPr>
                  <w:rStyle w:val="a3"/>
                  <w:color w:val="auto"/>
                  <w:u w:val="none"/>
                </w:rPr>
                <w:t>детский сад № 45 "Золотой петушок"</w:t>
              </w:r>
              <w:r>
                <w:rPr>
                  <w:rStyle w:val="a3"/>
                  <w:color w:val="auto"/>
                  <w:u w:val="none"/>
                </w:rPr>
                <w:t xml:space="preserve"> </w:t>
              </w:r>
              <w:r w:rsidRPr="00265144">
                <w:rPr>
                  <w:rStyle w:val="a3"/>
                  <w:color w:val="auto"/>
                  <w:u w:val="none"/>
                </w:rPr>
                <w:t>Павлово-Посадского муниципального района Московской области</w:t>
              </w:r>
            </w:hyperlink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5B1E" w:rsidRPr="00265144" w:rsidRDefault="00CA3621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контроля в рамках соблюдения</w:t>
            </w: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proofErr w:type="gramStart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ст. 99 Федерального закона от 05.04.2013 г. № 44-ФЗ.</w:t>
            </w:r>
          </w:p>
        </w:tc>
        <w:tc>
          <w:tcPr>
            <w:tcW w:w="0" w:type="auto"/>
            <w:hideMark/>
          </w:tcPr>
          <w:p w:rsidR="009F5B1E" w:rsidRDefault="00CA3621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144">
              <w:rPr>
                <w:rFonts w:ascii="Times New Roman" w:hAnsi="Times New Roman" w:cs="Times New Roman"/>
                <w:sz w:val="24"/>
                <w:szCs w:val="24"/>
              </w:rPr>
              <w:t>42500, Московская область, Павловский Посад, Кузьмина, 51</w:t>
            </w:r>
          </w:p>
          <w:p w:rsidR="00C92C41" w:rsidRPr="00C92C41" w:rsidRDefault="00C92C41" w:rsidP="00CA36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ИНН-</w:t>
            </w:r>
            <w:r w:rsidRPr="00C92C41">
              <w:rPr>
                <w:rFonts w:ascii="Times New Roman" w:hAnsi="Times New Roman" w:cs="Times New Roman"/>
                <w:b/>
                <w:sz w:val="24"/>
                <w:szCs w:val="24"/>
              </w:rPr>
              <w:t>5035020871</w:t>
            </w:r>
          </w:p>
        </w:tc>
        <w:tc>
          <w:tcPr>
            <w:tcW w:w="0" w:type="auto"/>
            <w:hideMark/>
          </w:tcPr>
          <w:p w:rsidR="009F5B1E" w:rsidRPr="00BE0157" w:rsidRDefault="009F5B1E" w:rsidP="00E47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hideMark/>
          </w:tcPr>
          <w:p w:rsidR="009F5B1E" w:rsidRDefault="00FD45D4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F24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21 июня</w:t>
            </w:r>
          </w:p>
          <w:p w:rsidR="009F5B1E" w:rsidRPr="00BE0157" w:rsidRDefault="009F5B1E" w:rsidP="00E47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</w:tr>
    </w:tbl>
    <w:p w:rsidR="00BA54FA" w:rsidRPr="00BA54FA" w:rsidRDefault="00BA54FA" w:rsidP="00BA54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4FA" w:rsidRDefault="00BA54FA"/>
    <w:sectPr w:rsidR="00BA54FA" w:rsidSect="00CA362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8D" w:rsidRDefault="00114F8D" w:rsidP="004907AA">
      <w:pPr>
        <w:spacing w:after="0" w:line="240" w:lineRule="auto"/>
      </w:pPr>
      <w:r>
        <w:separator/>
      </w:r>
    </w:p>
  </w:endnote>
  <w:endnote w:type="continuationSeparator" w:id="0">
    <w:p w:rsidR="00114F8D" w:rsidRDefault="00114F8D" w:rsidP="0049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8D" w:rsidRDefault="00114F8D" w:rsidP="004907AA">
      <w:pPr>
        <w:spacing w:after="0" w:line="240" w:lineRule="auto"/>
      </w:pPr>
      <w:r>
        <w:separator/>
      </w:r>
    </w:p>
  </w:footnote>
  <w:footnote w:type="continuationSeparator" w:id="0">
    <w:p w:rsidR="00114F8D" w:rsidRDefault="00114F8D" w:rsidP="0049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57"/>
    <w:rsid w:val="001056B1"/>
    <w:rsid w:val="00114F8D"/>
    <w:rsid w:val="00223B67"/>
    <w:rsid w:val="00265144"/>
    <w:rsid w:val="003351DE"/>
    <w:rsid w:val="00410026"/>
    <w:rsid w:val="004407EB"/>
    <w:rsid w:val="004907AA"/>
    <w:rsid w:val="004A7378"/>
    <w:rsid w:val="005D4040"/>
    <w:rsid w:val="00752470"/>
    <w:rsid w:val="0076699F"/>
    <w:rsid w:val="00893156"/>
    <w:rsid w:val="008D0E36"/>
    <w:rsid w:val="008F3E3E"/>
    <w:rsid w:val="009C31BA"/>
    <w:rsid w:val="009F5B1E"/>
    <w:rsid w:val="00BA54FA"/>
    <w:rsid w:val="00BE0157"/>
    <w:rsid w:val="00BF2EF3"/>
    <w:rsid w:val="00C050AD"/>
    <w:rsid w:val="00C5554C"/>
    <w:rsid w:val="00C92C41"/>
    <w:rsid w:val="00CA3621"/>
    <w:rsid w:val="00DB3449"/>
    <w:rsid w:val="00F249D4"/>
    <w:rsid w:val="00F31E18"/>
    <w:rsid w:val="00F54A15"/>
    <w:rsid w:val="00F675A3"/>
    <w:rsid w:val="00F7434E"/>
    <w:rsid w:val="00F9606C"/>
    <w:rsid w:val="00FD45D4"/>
    <w:rsid w:val="00F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EB"/>
  </w:style>
  <w:style w:type="paragraph" w:styleId="1">
    <w:name w:val="heading 1"/>
    <w:basedOn w:val="a"/>
    <w:link w:val="10"/>
    <w:uiPriority w:val="9"/>
    <w:qFormat/>
    <w:rsid w:val="0022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BE0157"/>
  </w:style>
  <w:style w:type="character" w:customStyle="1" w:styleId="10">
    <w:name w:val="Заголовок 1 Знак"/>
    <w:basedOn w:val="a0"/>
    <w:link w:val="1"/>
    <w:uiPriority w:val="9"/>
    <w:rsid w:val="00223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2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3B6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7AA"/>
  </w:style>
  <w:style w:type="paragraph" w:styleId="a6">
    <w:name w:val="footer"/>
    <w:basedOn w:val="a"/>
    <w:link w:val="a7"/>
    <w:uiPriority w:val="99"/>
    <w:semiHidden/>
    <w:unhideWhenUsed/>
    <w:rsid w:val="0049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7AA"/>
  </w:style>
  <w:style w:type="table" w:styleId="a8">
    <w:name w:val="Table Grid"/>
    <w:basedOn w:val="a1"/>
    <w:uiPriority w:val="59"/>
    <w:rsid w:val="00BA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soch24.edumsk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psoch18.edumsk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soch24.edumsko.ru/" TargetMode="External"/><Relationship Id="rId11" Type="http://schemas.openxmlformats.org/officeDocument/2006/relationships/hyperlink" Target="http://ppds45.edumsko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pgimnazia.edumsk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plic1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ok01</cp:lastModifiedBy>
  <cp:revision>20</cp:revision>
  <cp:lastPrinted>2015-12-24T12:47:00Z</cp:lastPrinted>
  <dcterms:created xsi:type="dcterms:W3CDTF">2015-12-16T12:23:00Z</dcterms:created>
  <dcterms:modified xsi:type="dcterms:W3CDTF">2016-02-16T08:05:00Z</dcterms:modified>
</cp:coreProperties>
</file>